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27BF" w14:textId="77777777" w:rsidR="00431E52" w:rsidRDefault="00431E52">
      <w:pPr>
        <w:pStyle w:val="BodyText"/>
        <w:spacing w:before="3"/>
        <w:rPr>
          <w:rFonts w:ascii="Times New Roman"/>
          <w:sz w:val="11"/>
        </w:rPr>
      </w:pPr>
    </w:p>
    <w:p w14:paraId="122C8BE2" w14:textId="7E91ED99" w:rsidR="00431E52" w:rsidRPr="008F5DAA" w:rsidRDefault="008F5DAA" w:rsidP="008F5DAA">
      <w:pPr>
        <w:pStyle w:val="BodyText"/>
        <w:spacing w:before="1"/>
        <w:jc w:val="center"/>
        <w:rPr>
          <w:b/>
        </w:rPr>
      </w:pPr>
      <w:bookmarkStart w:id="0" w:name="NOTICE_OF_A_PRELIMINARY_FORUM_BEFORE_THE"/>
      <w:bookmarkEnd w:id="0"/>
      <w:r w:rsidRPr="008F5DAA">
        <w:rPr>
          <w:b/>
        </w:rPr>
        <w:t xml:space="preserve">NOTICE OF A </w:t>
      </w:r>
      <w:r w:rsidR="00FC2F5E">
        <w:rPr>
          <w:b/>
        </w:rPr>
        <w:t>PUBLIC HEARING</w:t>
      </w:r>
    </w:p>
    <w:p w14:paraId="7DD53F87" w14:textId="2B61F662" w:rsidR="008F5DAA" w:rsidRPr="008F5DAA" w:rsidRDefault="008F5DAA" w:rsidP="008F5DAA">
      <w:pPr>
        <w:pStyle w:val="BodyText"/>
        <w:spacing w:before="1"/>
        <w:jc w:val="center"/>
        <w:rPr>
          <w:b/>
        </w:rPr>
      </w:pPr>
      <w:r w:rsidRPr="008F5DAA">
        <w:rPr>
          <w:b/>
        </w:rPr>
        <w:t xml:space="preserve">BEFORE THE TOWN OF SOUTHERN PINES </w:t>
      </w:r>
      <w:r w:rsidR="00FC2F5E">
        <w:rPr>
          <w:b/>
        </w:rPr>
        <w:t>TOWN COUNCIL</w:t>
      </w:r>
    </w:p>
    <w:p w14:paraId="0548E134" w14:textId="77777777" w:rsidR="008F5DAA" w:rsidRPr="008F5DAA" w:rsidRDefault="008F5DAA">
      <w:pPr>
        <w:pStyle w:val="BodyText"/>
        <w:spacing w:before="1"/>
        <w:rPr>
          <w:b/>
        </w:rPr>
      </w:pPr>
    </w:p>
    <w:p w14:paraId="51FF0F3A" w14:textId="2522581B" w:rsidR="00431E52" w:rsidRDefault="00FC2F5E" w:rsidP="001778F8">
      <w:pPr>
        <w:pStyle w:val="BodyText"/>
        <w:jc w:val="both"/>
      </w:pPr>
      <w:r>
        <w:t>A regular meeting of the T</w:t>
      </w:r>
      <w:r w:rsidR="00F82808">
        <w:t xml:space="preserve">own of Southern Pines </w:t>
      </w:r>
      <w:r>
        <w:t>Town Council</w:t>
      </w:r>
      <w:r w:rsidR="00F82808">
        <w:t xml:space="preserve"> will be held on </w:t>
      </w:r>
      <w:r w:rsidR="00AE72B3">
        <w:t>T</w:t>
      </w:r>
      <w:r>
        <w:t>ue</w:t>
      </w:r>
      <w:r w:rsidR="00AE72B3">
        <w:t>sday</w:t>
      </w:r>
      <w:r w:rsidR="00F82808">
        <w:t xml:space="preserve">, </w:t>
      </w:r>
      <w:r>
        <w:t>January 13, 2026</w:t>
      </w:r>
      <w:r w:rsidR="00F82808">
        <w:t xml:space="preserve">, at 6:00 PM at the Douglass Community Center, 1185 W. Pennsylvania Avenue, Southern Pines, North Carolina. A </w:t>
      </w:r>
      <w:r>
        <w:t>public hearing</w:t>
      </w:r>
      <w:bookmarkStart w:id="1" w:name="_GoBack"/>
      <w:bookmarkEnd w:id="1"/>
      <w:r w:rsidR="00275E42">
        <w:t xml:space="preserve"> regarding</w:t>
      </w:r>
      <w:r w:rsidR="00F82808">
        <w:t xml:space="preserve"> the following proposed</w:t>
      </w:r>
      <w:r w:rsidR="00275E42">
        <w:t xml:space="preserve"> </w:t>
      </w:r>
      <w:r w:rsidR="00F82808">
        <w:t>Planned</w:t>
      </w:r>
      <w:r w:rsidR="00275E42">
        <w:t xml:space="preserve"> </w:t>
      </w:r>
      <w:r w:rsidR="00F82808">
        <w:t>Development</w:t>
      </w:r>
      <w:r w:rsidR="00275E42">
        <w:t xml:space="preserve"> </w:t>
      </w:r>
      <w:r w:rsidR="00F82808">
        <w:t>-</w:t>
      </w:r>
      <w:r w:rsidR="00275E42">
        <w:t xml:space="preserve"> </w:t>
      </w:r>
      <w:r w:rsidR="00F82808">
        <w:t>Preliminary</w:t>
      </w:r>
      <w:r w:rsidR="00275E42">
        <w:t xml:space="preserve"> </w:t>
      </w:r>
      <w:r w:rsidR="00F82808">
        <w:t>Development</w:t>
      </w:r>
      <w:r w:rsidR="00275E42">
        <w:t xml:space="preserve"> </w:t>
      </w:r>
      <w:r w:rsidR="00F82808">
        <w:t>Plan will be held during</w:t>
      </w:r>
      <w:r w:rsidR="00F82808">
        <w:rPr>
          <w:spacing w:val="8"/>
        </w:rPr>
        <w:t xml:space="preserve"> </w:t>
      </w:r>
      <w:r w:rsidR="00F82808">
        <w:t>the meeting:</w:t>
      </w:r>
    </w:p>
    <w:p w14:paraId="40F811C4" w14:textId="77777777" w:rsidR="00431E52" w:rsidRDefault="00431E52" w:rsidP="001778F8">
      <w:pPr>
        <w:pStyle w:val="BodyText"/>
        <w:spacing w:before="1"/>
      </w:pPr>
    </w:p>
    <w:p w14:paraId="07CE630C" w14:textId="77777777" w:rsidR="00431E52" w:rsidRPr="003B7A03" w:rsidRDefault="00F82808" w:rsidP="001778F8">
      <w:pPr>
        <w:pStyle w:val="Heading1"/>
        <w:ind w:left="0" w:right="0"/>
        <w:jc w:val="both"/>
        <w:rPr>
          <w:u w:val="none"/>
        </w:rPr>
      </w:pPr>
      <w:bookmarkStart w:id="2" w:name="PD-03-23:_Planned_Development_District_-"/>
      <w:bookmarkEnd w:id="2"/>
      <w:r w:rsidRPr="003B7A03">
        <w:rPr>
          <w:u w:val="none"/>
        </w:rPr>
        <w:t>PD-0</w:t>
      </w:r>
      <w:r w:rsidR="005939B3" w:rsidRPr="003B7A03">
        <w:rPr>
          <w:u w:val="none"/>
        </w:rPr>
        <w:t>6</w:t>
      </w:r>
      <w:r w:rsidRPr="003B7A03">
        <w:rPr>
          <w:u w:val="none"/>
        </w:rPr>
        <w:t>-2</w:t>
      </w:r>
      <w:r w:rsidR="00EA505B">
        <w:rPr>
          <w:u w:val="none"/>
        </w:rPr>
        <w:t>5</w:t>
      </w:r>
      <w:r w:rsidRPr="003B7A03">
        <w:rPr>
          <w:u w:val="none"/>
        </w:rPr>
        <w:t>: Preliminary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Development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Plan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for</w:t>
      </w:r>
      <w:r w:rsidR="00985BCA" w:rsidRPr="003B7A03">
        <w:rPr>
          <w:u w:val="none"/>
        </w:rPr>
        <w:t xml:space="preserve"> </w:t>
      </w:r>
      <w:r w:rsidR="003F3166">
        <w:rPr>
          <w:u w:val="none"/>
        </w:rPr>
        <w:t xml:space="preserve">the </w:t>
      </w:r>
      <w:r w:rsidR="00EA505B">
        <w:rPr>
          <w:u w:val="none"/>
        </w:rPr>
        <w:t>Trimble Plant Road</w:t>
      </w:r>
      <w:r w:rsidR="003F3166">
        <w:rPr>
          <w:u w:val="none"/>
        </w:rPr>
        <w:t xml:space="preserve"> Planned Development</w:t>
      </w:r>
    </w:p>
    <w:p w14:paraId="766D3EE2" w14:textId="0C3A88E5" w:rsidR="00431E52" w:rsidRPr="003F3166" w:rsidRDefault="00EA505B" w:rsidP="001778F8">
      <w:pPr>
        <w:pStyle w:val="BodyText"/>
        <w:spacing w:before="1"/>
        <w:jc w:val="both"/>
      </w:pPr>
      <w:r>
        <w:t>Koontz Jones + V3, on behalf of JBO Holdings</w:t>
      </w:r>
      <w:r w:rsidR="005939B3">
        <w:t>, LLC</w:t>
      </w:r>
      <w:r>
        <w:t>,</w:t>
      </w:r>
      <w:r w:rsidR="005939B3">
        <w:t xml:space="preserve"> has</w:t>
      </w:r>
      <w:r w:rsidR="00551036">
        <w:t xml:space="preserve"> </w:t>
      </w:r>
      <w:r w:rsidR="00F82808">
        <w:t>submitted</w:t>
      </w:r>
      <w:r w:rsidR="00275E42">
        <w:t xml:space="preserve"> </w:t>
      </w:r>
      <w:r w:rsidR="00F82808">
        <w:t>a</w:t>
      </w:r>
      <w:r w:rsidR="00275E42">
        <w:t xml:space="preserve"> </w:t>
      </w:r>
      <w:r w:rsidR="00F82808">
        <w:t>Planned Development District – Preliminary Development Plan application pursuant to §2.18.5 of the Town of Southern Pines Unified Development Ordinance</w:t>
      </w:r>
      <w:r w:rsidR="001D0B12">
        <w:t xml:space="preserve">. </w:t>
      </w:r>
      <w:r w:rsidR="001D0B12" w:rsidRPr="004B13C4">
        <w:t xml:space="preserve">The proposal includes </w:t>
      </w:r>
      <w:r w:rsidR="003F3166" w:rsidRPr="003F3166">
        <w:t>development</w:t>
      </w:r>
      <w:r w:rsidR="00551036" w:rsidRPr="003F3166">
        <w:t xml:space="preserve"> of</w:t>
      </w:r>
      <w:r w:rsidR="00F82808" w:rsidRPr="003F3166">
        <w:t xml:space="preserve"> </w:t>
      </w:r>
      <w:r w:rsidR="00AE72B3" w:rsidRPr="003F3166">
        <w:t>a</w:t>
      </w:r>
      <w:r w:rsidR="003F3166" w:rsidRPr="003F3166">
        <w:t xml:space="preserve"> 40,000</w:t>
      </w:r>
      <w:r w:rsidR="00643204" w:rsidRPr="003F3166">
        <w:t xml:space="preserve"> square</w:t>
      </w:r>
      <w:r w:rsidR="001D0B12" w:rsidRPr="001D0B12">
        <w:t>-</w:t>
      </w:r>
      <w:r w:rsidR="00643204" w:rsidRPr="003F3166">
        <w:t>foot</w:t>
      </w:r>
      <w:r w:rsidR="001778F8">
        <w:t xml:space="preserve"> </w:t>
      </w:r>
      <w:r w:rsidR="003F3166" w:rsidRPr="003F3166">
        <w:t>building</w:t>
      </w:r>
      <w:r w:rsidR="00AE72B3" w:rsidRPr="003F3166">
        <w:t xml:space="preserve"> </w:t>
      </w:r>
      <w:r w:rsidR="001778F8">
        <w:t xml:space="preserve">in addition to an existing 232,402 square foot building </w:t>
      </w:r>
      <w:r w:rsidR="00551036" w:rsidRPr="003F3166">
        <w:t>on</w:t>
      </w:r>
      <w:r w:rsidR="001778F8">
        <w:t xml:space="preserve"> </w:t>
      </w:r>
      <w:r w:rsidR="003F3166" w:rsidRPr="003F3166">
        <w:rPr>
          <w:u w:val="single"/>
        </w:rPr>
        <w:t>+</w:t>
      </w:r>
      <w:r w:rsidR="003F3166" w:rsidRPr="003F3166">
        <w:t>21.69 acre</w:t>
      </w:r>
      <w:r w:rsidR="001778F8">
        <w:t xml:space="preserve">s.  Per the Moore County tax record, the subject parcel is </w:t>
      </w:r>
      <w:r w:rsidR="00F82808" w:rsidRPr="003F3166">
        <w:t>identified</w:t>
      </w:r>
      <w:r w:rsidR="00275E42" w:rsidRPr="003F3166">
        <w:t xml:space="preserve"> </w:t>
      </w:r>
      <w:r w:rsidR="00F82808" w:rsidRPr="003F3166">
        <w:t>as</w:t>
      </w:r>
      <w:r w:rsidR="00275E42" w:rsidRPr="003F3166">
        <w:t xml:space="preserve"> </w:t>
      </w:r>
      <w:r w:rsidR="00F82808" w:rsidRPr="003F3166">
        <w:t xml:space="preserve">PIN </w:t>
      </w:r>
      <w:r w:rsidR="000E644C" w:rsidRPr="003F3166">
        <w:t>8582006</w:t>
      </w:r>
      <w:r w:rsidR="003F3166" w:rsidRPr="003F3166">
        <w:t>56274</w:t>
      </w:r>
      <w:r w:rsidR="00AE72B3" w:rsidRPr="003F3166">
        <w:t xml:space="preserve"> </w:t>
      </w:r>
      <w:r w:rsidR="00F82808" w:rsidRPr="003F3166">
        <w:t xml:space="preserve">(PARID </w:t>
      </w:r>
      <w:r w:rsidR="003F3166" w:rsidRPr="003F3166">
        <w:t>20130115</w:t>
      </w:r>
      <w:r w:rsidR="00F82808" w:rsidRPr="003F3166">
        <w:t>)</w:t>
      </w:r>
      <w:r w:rsidR="001778F8">
        <w:t xml:space="preserve"> and </w:t>
      </w:r>
      <w:r w:rsidR="00DA7229" w:rsidRPr="003F3166">
        <w:t>is owned by</w:t>
      </w:r>
      <w:r w:rsidR="00F82808" w:rsidRPr="003F3166">
        <w:t xml:space="preserve"> </w:t>
      </w:r>
      <w:r w:rsidR="003F3166" w:rsidRPr="003F3166">
        <w:t>JBO Holdings</w:t>
      </w:r>
      <w:r w:rsidR="005939B3" w:rsidRPr="003F3166">
        <w:t>, LLC</w:t>
      </w:r>
      <w:r w:rsidR="002064A4" w:rsidRPr="003F3166">
        <w:t xml:space="preserve">. </w:t>
      </w:r>
    </w:p>
    <w:p w14:paraId="581249B4" w14:textId="77777777" w:rsidR="001778F8" w:rsidRDefault="001778F8">
      <w:pPr>
        <w:pStyle w:val="BodyText"/>
        <w:ind w:left="203" w:right="207"/>
        <w:jc w:val="both"/>
      </w:pPr>
    </w:p>
    <w:p w14:paraId="50A263EB" w14:textId="77777777" w:rsidR="00431E52" w:rsidRPr="006B3F3B" w:rsidRDefault="00F82808" w:rsidP="001778F8">
      <w:pPr>
        <w:pStyle w:val="BodyText"/>
        <w:jc w:val="both"/>
      </w:pPr>
      <w:r>
        <w:t>All interested citizens are invited to attend.</w:t>
      </w:r>
      <w:r w:rsidR="00275E42">
        <w:t xml:space="preserve"> </w:t>
      </w:r>
      <w:r>
        <w:t xml:space="preserve">The complete application </w:t>
      </w:r>
      <w:r>
        <w:rPr>
          <w:spacing w:val="-3"/>
        </w:rPr>
        <w:t xml:space="preserve">and </w:t>
      </w:r>
      <w:r>
        <w:t>a map of the subject property may be reviewed at the Town of Southern Pines Planning office, 801 SE Service</w:t>
      </w:r>
      <w:r w:rsidR="00275E42">
        <w:t xml:space="preserve"> </w:t>
      </w:r>
      <w:r>
        <w:t>Road,</w:t>
      </w:r>
      <w:r w:rsidR="00275E42">
        <w:t xml:space="preserve"> </w:t>
      </w:r>
      <w:r>
        <w:t>Southern</w:t>
      </w:r>
      <w:r w:rsidR="00275E42">
        <w:t xml:space="preserve"> </w:t>
      </w:r>
      <w:r>
        <w:t>Pines,</w:t>
      </w:r>
      <w:r w:rsidR="00275E42">
        <w:t xml:space="preserve"> </w:t>
      </w:r>
      <w:r>
        <w:t>NC</w:t>
      </w:r>
      <w:r w:rsidR="00275E42">
        <w:t xml:space="preserve"> </w:t>
      </w:r>
      <w:r>
        <w:t>or</w:t>
      </w:r>
      <w:r w:rsidR="00275E42">
        <w:t xml:space="preserve"> </w:t>
      </w:r>
      <w:r>
        <w:t>online</w:t>
      </w:r>
      <w:r w:rsidR="00275E42">
        <w:t xml:space="preserve"> </w:t>
      </w:r>
      <w:r>
        <w:t>at</w:t>
      </w:r>
      <w:r w:rsidR="00275E42">
        <w:t xml:space="preserve"> </w:t>
      </w:r>
      <w:hyperlink r:id="rId6">
        <w:r>
          <w:rPr>
            <w:color w:val="0000FF"/>
            <w:u w:val="single" w:color="0000FF"/>
          </w:rPr>
          <w:t>www.southernpines.net</w:t>
        </w:r>
      </w:hyperlink>
      <w:r w:rsidR="006B3F3B">
        <w:rPr>
          <w:color w:val="0000FF"/>
          <w:u w:color="0000FF"/>
        </w:rPr>
        <w:t xml:space="preserve"> </w:t>
      </w:r>
      <w:r w:rsidR="006B3F3B" w:rsidRPr="006B3F3B">
        <w:rPr>
          <w:u w:color="0000FF"/>
        </w:rPr>
        <w:t xml:space="preserve">under </w:t>
      </w:r>
      <w:r w:rsidR="006B3F3B">
        <w:rPr>
          <w:u w:color="0000FF"/>
        </w:rPr>
        <w:t xml:space="preserve">Town Departments &gt; </w:t>
      </w:r>
      <w:r w:rsidR="006B3F3B" w:rsidRPr="006B3F3B">
        <w:rPr>
          <w:u w:color="0000FF"/>
        </w:rPr>
        <w:t>Planning &gt; Pending Applications</w:t>
      </w:r>
      <w:r w:rsidR="006B3F3B">
        <w:rPr>
          <w:u w:color="0000FF"/>
        </w:rPr>
        <w:t>.</w:t>
      </w:r>
    </w:p>
    <w:p w14:paraId="00E00CEF" w14:textId="77777777" w:rsidR="005E5433" w:rsidRDefault="005E5433">
      <w:pPr>
        <w:pStyle w:val="BodyText"/>
        <w:ind w:left="203" w:right="207"/>
        <w:jc w:val="both"/>
      </w:pPr>
    </w:p>
    <w:p w14:paraId="2E5CE925" w14:textId="77777777" w:rsidR="005E5433" w:rsidRDefault="005E5433">
      <w:pPr>
        <w:pStyle w:val="BodyText"/>
        <w:ind w:left="203" w:right="207"/>
        <w:jc w:val="both"/>
      </w:pPr>
    </w:p>
    <w:sectPr w:rsidR="005E5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00" w:right="136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40B0F" w14:textId="77777777" w:rsidR="00643204" w:rsidRDefault="00643204" w:rsidP="00643204">
      <w:r>
        <w:separator/>
      </w:r>
    </w:p>
  </w:endnote>
  <w:endnote w:type="continuationSeparator" w:id="0">
    <w:p w14:paraId="58BFF59E" w14:textId="77777777" w:rsidR="00643204" w:rsidRDefault="00643204" w:rsidP="0064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43F3" w14:textId="77777777" w:rsidR="00643204" w:rsidRDefault="00643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4EA5" w14:textId="77777777" w:rsidR="00643204" w:rsidRDefault="00643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375D6" w14:textId="77777777" w:rsidR="00643204" w:rsidRDefault="0064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EC63" w14:textId="77777777" w:rsidR="00643204" w:rsidRDefault="00643204" w:rsidP="00643204">
      <w:r>
        <w:separator/>
      </w:r>
    </w:p>
  </w:footnote>
  <w:footnote w:type="continuationSeparator" w:id="0">
    <w:p w14:paraId="4F96F937" w14:textId="77777777" w:rsidR="00643204" w:rsidRDefault="00643204" w:rsidP="0064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885E" w14:textId="77777777" w:rsidR="00643204" w:rsidRDefault="00643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8E74" w14:textId="77777777" w:rsidR="00643204" w:rsidRDefault="00643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0A961" w14:textId="77777777" w:rsidR="00643204" w:rsidRDefault="00643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0E644C"/>
    <w:rsid w:val="001778F8"/>
    <w:rsid w:val="001D0B12"/>
    <w:rsid w:val="001D2068"/>
    <w:rsid w:val="002064A4"/>
    <w:rsid w:val="00273B9E"/>
    <w:rsid w:val="00275E42"/>
    <w:rsid w:val="003603EF"/>
    <w:rsid w:val="003B7A03"/>
    <w:rsid w:val="003F3166"/>
    <w:rsid w:val="00431E52"/>
    <w:rsid w:val="004B13C4"/>
    <w:rsid w:val="00551036"/>
    <w:rsid w:val="005939B3"/>
    <w:rsid w:val="005E5433"/>
    <w:rsid w:val="00642F0C"/>
    <w:rsid w:val="00643204"/>
    <w:rsid w:val="006B3F3B"/>
    <w:rsid w:val="008F5DAA"/>
    <w:rsid w:val="00985BCA"/>
    <w:rsid w:val="009A25D6"/>
    <w:rsid w:val="00A71526"/>
    <w:rsid w:val="00AE72B3"/>
    <w:rsid w:val="00B80CF0"/>
    <w:rsid w:val="00BD01BC"/>
    <w:rsid w:val="00DA7229"/>
    <w:rsid w:val="00EA505B"/>
    <w:rsid w:val="00F82808"/>
    <w:rsid w:val="00FC2F5E"/>
    <w:rsid w:val="00FD76F0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90C5AF"/>
  <w15:docId w15:val="{08FEBD36-6DB6-43B6-AB89-6D6E5AB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3" w:right="20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20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3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0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2</cp:revision>
  <cp:lastPrinted>2024-08-05T12:43:00Z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2023-11-29T00:00:00Z</vt:filetime>
  </property>
</Properties>
</file>